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F1" w:rsidRPr="00DE35DB" w:rsidRDefault="00EC3DF1" w:rsidP="00E0537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E35DB">
        <w:rPr>
          <w:b/>
        </w:rPr>
        <w:t>QUICK REFERENCE RESOURCES</w:t>
      </w:r>
      <w:r w:rsidR="00E0537B" w:rsidRPr="00DE35DB">
        <w:rPr>
          <w:b/>
        </w:rPr>
        <w:t xml:space="preserve"> </w:t>
      </w:r>
      <w:r w:rsidR="0014766D">
        <w:rPr>
          <w:b/>
        </w:rPr>
        <w:t>–</w:t>
      </w:r>
      <w:r w:rsidR="00E0537B" w:rsidRPr="00DE35DB">
        <w:rPr>
          <w:b/>
        </w:rPr>
        <w:t xml:space="preserve"> </w:t>
      </w:r>
      <w:r w:rsidR="0014766D">
        <w:rPr>
          <w:b/>
        </w:rPr>
        <w:t xml:space="preserve">ECOLE PANORAMA RIDGE </w:t>
      </w:r>
      <w:r w:rsidRPr="00DE35DB">
        <w:rPr>
          <w:b/>
        </w:rPr>
        <w:t>SECONDARY CAREER CENTRE</w:t>
      </w:r>
    </w:p>
    <w:p w:rsidR="00EC3DF1" w:rsidRPr="00DE35DB" w:rsidRDefault="00EC3DF1" w:rsidP="00E0537B">
      <w:p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  <w:u w:val="single"/>
        </w:rPr>
        <w:t>Employment:</w:t>
      </w:r>
    </w:p>
    <w:p w:rsidR="00EC3DF1" w:rsidRPr="00DE35DB" w:rsidRDefault="00EC3DF1" w:rsidP="00E0537B">
      <w:pPr>
        <w:pStyle w:val="ListParagraph"/>
        <w:numPr>
          <w:ilvl w:val="0"/>
          <w:numId w:val="7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 xml:space="preserve">BC Jobs - </w:t>
      </w:r>
      <w:hyperlink r:id="rId7" w:history="1">
        <w:r w:rsidRPr="00DE35DB">
          <w:rPr>
            <w:rStyle w:val="Hyperlink"/>
            <w:b/>
            <w:sz w:val="18"/>
            <w:szCs w:val="18"/>
          </w:rPr>
          <w:t>https://www.bcjobs.ca/</w:t>
        </w:r>
      </w:hyperlink>
    </w:p>
    <w:p w:rsidR="00EC3DF1" w:rsidRPr="00DE35DB" w:rsidRDefault="00EC3DF1" w:rsidP="00E0537B">
      <w:pPr>
        <w:pStyle w:val="ListParagraph"/>
        <w:numPr>
          <w:ilvl w:val="0"/>
          <w:numId w:val="7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 xml:space="preserve">Indeed - </w:t>
      </w:r>
      <w:hyperlink r:id="rId8" w:history="1">
        <w:r w:rsidRPr="00DE35DB">
          <w:rPr>
            <w:rStyle w:val="Hyperlink"/>
            <w:b/>
            <w:sz w:val="18"/>
            <w:szCs w:val="18"/>
          </w:rPr>
          <w:t>https://www.indeed.ca/</w:t>
        </w:r>
      </w:hyperlink>
    </w:p>
    <w:p w:rsidR="00EC3DF1" w:rsidRPr="00DE35DB" w:rsidRDefault="00EC3DF1" w:rsidP="00E0537B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b/>
          <w:color w:val="auto"/>
          <w:sz w:val="18"/>
          <w:szCs w:val="18"/>
          <w:u w:val="none"/>
        </w:rPr>
      </w:pPr>
      <w:r w:rsidRPr="00DE35DB">
        <w:rPr>
          <w:b/>
          <w:sz w:val="18"/>
          <w:szCs w:val="18"/>
        </w:rPr>
        <w:t xml:space="preserve">Work BC - </w:t>
      </w:r>
      <w:hyperlink r:id="rId9" w:history="1">
        <w:r w:rsidRPr="00DE35DB">
          <w:rPr>
            <w:rStyle w:val="Hyperlink"/>
            <w:b/>
            <w:sz w:val="18"/>
            <w:szCs w:val="18"/>
          </w:rPr>
          <w:t>https://www.workbc.ca/</w:t>
        </w:r>
      </w:hyperlink>
    </w:p>
    <w:p w:rsidR="00EC3DF1" w:rsidRPr="00DE35DB" w:rsidRDefault="00EC3DF1" w:rsidP="00E0537B">
      <w:p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  <w:u w:val="single"/>
        </w:rPr>
        <w:t>Post-Secondary:</w:t>
      </w:r>
    </w:p>
    <w:p w:rsidR="00EC3DF1" w:rsidRPr="00DE35DB" w:rsidRDefault="00EC3DF1" w:rsidP="00E0537B">
      <w:pPr>
        <w:pStyle w:val="ListParagraph"/>
        <w:numPr>
          <w:ilvl w:val="0"/>
          <w:numId w:val="4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 xml:space="preserve">BC Transfer Guide - </w:t>
      </w:r>
      <w:hyperlink r:id="rId10" w:history="1">
        <w:r w:rsidRPr="00DE35DB">
          <w:rPr>
            <w:rStyle w:val="Hyperlink"/>
            <w:b/>
            <w:sz w:val="18"/>
            <w:szCs w:val="18"/>
          </w:rPr>
          <w:t>www.bctransferguide.ca</w:t>
        </w:r>
      </w:hyperlink>
      <w:r w:rsidRPr="00DE35DB">
        <w:rPr>
          <w:rStyle w:val="Hyperlink"/>
          <w:b/>
          <w:sz w:val="18"/>
          <w:szCs w:val="18"/>
          <w:u w:val="none"/>
        </w:rPr>
        <w:t xml:space="preserve">   </w:t>
      </w:r>
      <w:r w:rsidRPr="00DE35DB">
        <w:rPr>
          <w:b/>
          <w:sz w:val="18"/>
          <w:szCs w:val="18"/>
        </w:rPr>
        <w:t>(transfer course credits from one institution to another)</w:t>
      </w:r>
    </w:p>
    <w:p w:rsidR="00EC3DF1" w:rsidRPr="00DE35DB" w:rsidRDefault="00EC3DF1" w:rsidP="00E0537B">
      <w:pPr>
        <w:pStyle w:val="ListParagraph"/>
        <w:numPr>
          <w:ilvl w:val="0"/>
          <w:numId w:val="4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 xml:space="preserve">Education Planner - </w:t>
      </w:r>
      <w:hyperlink r:id="rId11" w:history="1">
        <w:r w:rsidRPr="00DE35DB">
          <w:rPr>
            <w:rStyle w:val="Hyperlink"/>
            <w:b/>
            <w:sz w:val="18"/>
            <w:szCs w:val="18"/>
          </w:rPr>
          <w:t>https://www.educationplannerbc.ca/</w:t>
        </w:r>
      </w:hyperlink>
    </w:p>
    <w:p w:rsidR="00EC3DF1" w:rsidRPr="00DE35DB" w:rsidRDefault="00EC3DF1" w:rsidP="00E0537B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>Plan - Advice, information &amp; resources to help you plan your educational journey.</w:t>
      </w:r>
      <w:r w:rsidRPr="00DE35DB">
        <w:rPr>
          <w:b/>
          <w:sz w:val="18"/>
          <w:szCs w:val="18"/>
        </w:rPr>
        <w:tab/>
      </w:r>
    </w:p>
    <w:p w:rsidR="00EC3DF1" w:rsidRPr="00DE35DB" w:rsidRDefault="00EC3DF1" w:rsidP="00E0537B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>Search – Do you know what program you are interested in? Let’s find it!</w:t>
      </w:r>
    </w:p>
    <w:p w:rsidR="00EC3DF1" w:rsidRPr="00DE35DB" w:rsidRDefault="00EC3DF1" w:rsidP="00E0537B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 xml:space="preserve">Apply - Create one account and apply to multiple post-secondary institutions: </w:t>
      </w:r>
    </w:p>
    <w:p w:rsidR="00EC3DF1" w:rsidRPr="00DE35DB" w:rsidRDefault="00EC3DF1" w:rsidP="00E0537B">
      <w:pPr>
        <w:pStyle w:val="ListParagraph"/>
        <w:spacing w:after="0" w:line="240" w:lineRule="auto"/>
        <w:ind w:left="1080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 xml:space="preserve">Apply BC - </w:t>
      </w:r>
      <w:hyperlink r:id="rId12" w:history="1">
        <w:r w:rsidRPr="00DE35DB">
          <w:rPr>
            <w:rStyle w:val="Hyperlink"/>
            <w:b/>
            <w:sz w:val="18"/>
            <w:szCs w:val="18"/>
          </w:rPr>
          <w:t>https://apply.educationplannerbc.ca/</w:t>
        </w:r>
      </w:hyperlink>
    </w:p>
    <w:p w:rsidR="00EC3DF1" w:rsidRPr="00DE35DB" w:rsidRDefault="00EC3DF1" w:rsidP="00E0537B">
      <w:p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  <w:u w:val="single"/>
        </w:rPr>
        <w:t>Scholarships:</w:t>
      </w:r>
    </w:p>
    <w:p w:rsidR="00EC3DF1" w:rsidRPr="00DE35DB" w:rsidRDefault="00EC3DF1" w:rsidP="00E0537B">
      <w:pPr>
        <w:pStyle w:val="ListParagraph"/>
        <w:numPr>
          <w:ilvl w:val="0"/>
          <w:numId w:val="12"/>
        </w:num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</w:rPr>
        <w:t xml:space="preserve">Scholarships Canada - </w:t>
      </w:r>
      <w:hyperlink r:id="rId13" w:history="1">
        <w:r w:rsidRPr="00DE35DB">
          <w:rPr>
            <w:rStyle w:val="Hyperlink"/>
            <w:b/>
            <w:sz w:val="18"/>
            <w:szCs w:val="18"/>
          </w:rPr>
          <w:t>https://www.scholarshipscanada.com/</w:t>
        </w:r>
      </w:hyperlink>
    </w:p>
    <w:p w:rsidR="00EC3DF1" w:rsidRPr="00DE35DB" w:rsidRDefault="00EC3DF1" w:rsidP="00E0537B">
      <w:pPr>
        <w:pStyle w:val="ListParagraph"/>
        <w:numPr>
          <w:ilvl w:val="0"/>
          <w:numId w:val="12"/>
        </w:num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</w:rPr>
        <w:t xml:space="preserve">Student Aid BC - </w:t>
      </w:r>
      <w:hyperlink r:id="rId14" w:history="1">
        <w:r w:rsidRPr="00DE35DB">
          <w:rPr>
            <w:rStyle w:val="Hyperlink"/>
            <w:b/>
            <w:sz w:val="18"/>
            <w:szCs w:val="18"/>
          </w:rPr>
          <w:t>https://studentaidbc.ca/</w:t>
        </w:r>
      </w:hyperlink>
    </w:p>
    <w:p w:rsidR="00EC3DF1" w:rsidRPr="00DE35DB" w:rsidRDefault="00EC3DF1" w:rsidP="00E0537B">
      <w:pPr>
        <w:pStyle w:val="ListParagraph"/>
        <w:numPr>
          <w:ilvl w:val="0"/>
          <w:numId w:val="12"/>
        </w:num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</w:rPr>
        <w:t>Note: Visit Post-Secondary websites to see the Entrance Scholarships and Bursaries available</w:t>
      </w:r>
    </w:p>
    <w:p w:rsidR="00EC3DF1" w:rsidRPr="00DE35DB" w:rsidRDefault="00EC3DF1" w:rsidP="00E0537B">
      <w:p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  <w:u w:val="single"/>
        </w:rPr>
        <w:t>Skills:</w:t>
      </w:r>
    </w:p>
    <w:p w:rsidR="00EC3DF1" w:rsidRPr="00DE35DB" w:rsidRDefault="00EC3DF1" w:rsidP="00E0537B">
      <w:pPr>
        <w:pStyle w:val="ListParagraph"/>
        <w:numPr>
          <w:ilvl w:val="0"/>
          <w:numId w:val="11"/>
        </w:num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</w:rPr>
        <w:t xml:space="preserve">The Skills You Need - Transferable Skills/Essential Skills – </w:t>
      </w:r>
      <w:hyperlink r:id="rId15" w:history="1">
        <w:r w:rsidRPr="00DE35DB">
          <w:rPr>
            <w:rStyle w:val="Hyperlink"/>
            <w:b/>
            <w:sz w:val="18"/>
            <w:szCs w:val="18"/>
          </w:rPr>
          <w:t>https://www.skillplan.ca/essential-skills</w:t>
        </w:r>
      </w:hyperlink>
    </w:p>
    <w:p w:rsidR="00EC3DF1" w:rsidRPr="00DE35DB" w:rsidRDefault="00EC3DF1" w:rsidP="00E0537B">
      <w:p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  <w:u w:val="single"/>
        </w:rPr>
        <w:t>Trades:</w:t>
      </w:r>
    </w:p>
    <w:p w:rsidR="00EC3DF1" w:rsidRPr="00DE35DB" w:rsidRDefault="00EC3DF1" w:rsidP="00E0537B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 xml:space="preserve">Discover Skills BC – </w:t>
      </w:r>
      <w:hyperlink r:id="rId16" w:history="1">
        <w:r w:rsidRPr="00DE35DB">
          <w:rPr>
            <w:rStyle w:val="Hyperlink"/>
            <w:b/>
            <w:sz w:val="18"/>
            <w:szCs w:val="18"/>
          </w:rPr>
          <w:t>http://discoverskillsbc.ca</w:t>
        </w:r>
      </w:hyperlink>
      <w:r w:rsidRPr="00DE35DB">
        <w:rPr>
          <w:b/>
          <w:sz w:val="18"/>
          <w:szCs w:val="18"/>
        </w:rPr>
        <w:t xml:space="preserve"> (BC’s #1 Resource for Careers in Trades &amp; Technologies)</w:t>
      </w:r>
    </w:p>
    <w:p w:rsidR="00EC3DF1" w:rsidRPr="00DE35DB" w:rsidRDefault="00EC3DF1" w:rsidP="00E0537B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b/>
          <w:color w:val="auto"/>
          <w:sz w:val="18"/>
          <w:szCs w:val="18"/>
          <w:u w:val="none"/>
        </w:rPr>
      </w:pPr>
      <w:r w:rsidRPr="00DE35DB">
        <w:rPr>
          <w:b/>
          <w:sz w:val="18"/>
          <w:szCs w:val="18"/>
        </w:rPr>
        <w:t xml:space="preserve">ITA – Industry Training Authority – </w:t>
      </w:r>
      <w:hyperlink r:id="rId17" w:history="1">
        <w:r w:rsidRPr="00DE35DB">
          <w:rPr>
            <w:rStyle w:val="Hyperlink"/>
            <w:b/>
            <w:sz w:val="18"/>
            <w:szCs w:val="18"/>
          </w:rPr>
          <w:t>http://www.itabc.ca</w:t>
        </w:r>
      </w:hyperlink>
    </w:p>
    <w:p w:rsidR="00EC3DF1" w:rsidRPr="00DE35DB" w:rsidRDefault="00EC3DF1" w:rsidP="00E0537B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 xml:space="preserve">Trades Training BC - </w:t>
      </w:r>
      <w:hyperlink r:id="rId18" w:history="1">
        <w:r w:rsidRPr="00DE35DB">
          <w:rPr>
            <w:rStyle w:val="Hyperlink"/>
            <w:b/>
            <w:sz w:val="18"/>
            <w:szCs w:val="18"/>
          </w:rPr>
          <w:t>https://www.tradestrainingbc.ca/</w:t>
        </w:r>
      </w:hyperlink>
    </w:p>
    <w:p w:rsidR="00EC3DF1" w:rsidRPr="00DE35DB" w:rsidRDefault="00EC3DF1" w:rsidP="00E0537B">
      <w:p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  <w:u w:val="single"/>
        </w:rPr>
        <w:t>Volunteering:</w:t>
      </w:r>
    </w:p>
    <w:p w:rsidR="00EC3DF1" w:rsidRPr="00DE35DB" w:rsidRDefault="00EC3DF1" w:rsidP="00E0537B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 xml:space="preserve">Go Volunteer – </w:t>
      </w:r>
      <w:hyperlink r:id="rId19" w:history="1">
        <w:r w:rsidRPr="00DE35DB">
          <w:rPr>
            <w:rStyle w:val="Hyperlink"/>
            <w:b/>
            <w:sz w:val="18"/>
            <w:szCs w:val="18"/>
          </w:rPr>
          <w:t>www.govolunteer.ca</w:t>
        </w:r>
      </w:hyperlink>
      <w:r w:rsidRPr="00DE35DB">
        <w:rPr>
          <w:b/>
          <w:sz w:val="18"/>
          <w:szCs w:val="18"/>
        </w:rPr>
        <w:t xml:space="preserve"> </w:t>
      </w:r>
    </w:p>
    <w:p w:rsidR="00EC3DF1" w:rsidRPr="00DE35DB" w:rsidRDefault="00EC3DF1" w:rsidP="00E0537B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</w:rPr>
        <w:t xml:space="preserve">Volunteer BC – </w:t>
      </w:r>
      <w:hyperlink r:id="rId20" w:history="1">
        <w:r w:rsidRPr="00DE35DB">
          <w:rPr>
            <w:rStyle w:val="Hyperlink"/>
            <w:b/>
            <w:sz w:val="18"/>
            <w:szCs w:val="18"/>
          </w:rPr>
          <w:t>www.volunteerbc.bc.ca</w:t>
        </w:r>
      </w:hyperlink>
    </w:p>
    <w:p w:rsidR="00EC3DF1" w:rsidRPr="00DE35DB" w:rsidRDefault="00EC3DF1" w:rsidP="00E0537B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</w:rPr>
        <w:t xml:space="preserve">Volunteer Canada – </w:t>
      </w:r>
      <w:hyperlink r:id="rId21" w:history="1">
        <w:r w:rsidRPr="00DE35DB">
          <w:rPr>
            <w:rStyle w:val="Hyperlink"/>
            <w:b/>
            <w:sz w:val="18"/>
            <w:szCs w:val="18"/>
          </w:rPr>
          <w:t>www.volunteer.ca</w:t>
        </w:r>
      </w:hyperlink>
    </w:p>
    <w:p w:rsidR="00EC3DF1" w:rsidRPr="00DE35DB" w:rsidRDefault="00EC3DF1" w:rsidP="00E0537B">
      <w:p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  <w:u w:val="single"/>
        </w:rPr>
        <w:t>Graduation Requirements:</w:t>
      </w:r>
    </w:p>
    <w:p w:rsidR="00EC3DF1" w:rsidRPr="00DE35DB" w:rsidRDefault="00EC3DF1" w:rsidP="00E0537B">
      <w:pPr>
        <w:pStyle w:val="ListParagraph"/>
        <w:numPr>
          <w:ilvl w:val="0"/>
          <w:numId w:val="4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 xml:space="preserve">BC Grad Program - </w:t>
      </w:r>
      <w:hyperlink r:id="rId22" w:history="1">
        <w:r w:rsidRPr="00DE35DB">
          <w:rPr>
            <w:rStyle w:val="Hyperlink"/>
            <w:b/>
            <w:sz w:val="18"/>
            <w:szCs w:val="18"/>
          </w:rPr>
          <w:t>https://curriculum.gov.bc.ca/graduation</w:t>
        </w:r>
      </w:hyperlink>
    </w:p>
    <w:p w:rsidR="00EC3DF1" w:rsidRPr="00DE35DB" w:rsidRDefault="00EC3DF1" w:rsidP="00E0537B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b/>
          <w:color w:val="auto"/>
          <w:sz w:val="18"/>
          <w:szCs w:val="18"/>
          <w:u w:val="none"/>
        </w:rPr>
      </w:pPr>
      <w:r w:rsidRPr="00DE35DB">
        <w:rPr>
          <w:b/>
          <w:sz w:val="18"/>
          <w:szCs w:val="18"/>
        </w:rPr>
        <w:t xml:space="preserve">BC Transcripts &amp; Certificates - </w:t>
      </w:r>
      <w:hyperlink r:id="rId23" w:history="1">
        <w:r w:rsidRPr="00DE35DB">
          <w:rPr>
            <w:rStyle w:val="Hyperlink"/>
            <w:b/>
            <w:sz w:val="18"/>
            <w:szCs w:val="18"/>
          </w:rPr>
          <w:t>https://www2.gov.bc.ca/gov/content/education-training/k-12/support/transcripts-and-certificates</w:t>
        </w:r>
      </w:hyperlink>
    </w:p>
    <w:p w:rsidR="00EC3DF1" w:rsidRPr="00DE35DB" w:rsidRDefault="00EC3DF1" w:rsidP="00E0537B">
      <w:pPr>
        <w:pStyle w:val="Footer"/>
        <w:ind w:left="360"/>
        <w:rPr>
          <w:b/>
          <w:sz w:val="18"/>
          <w:szCs w:val="18"/>
        </w:rPr>
      </w:pPr>
    </w:p>
    <w:p w:rsidR="00E0537B" w:rsidRPr="00DE35DB" w:rsidRDefault="00E0537B" w:rsidP="00E0537B">
      <w:pPr>
        <w:spacing w:after="0" w:line="240" w:lineRule="auto"/>
        <w:jc w:val="center"/>
        <w:rPr>
          <w:b/>
        </w:rPr>
      </w:pPr>
    </w:p>
    <w:p w:rsidR="007E0268" w:rsidRDefault="007E0268" w:rsidP="00E0537B">
      <w:pPr>
        <w:spacing w:after="0" w:line="240" w:lineRule="auto"/>
        <w:jc w:val="center"/>
        <w:rPr>
          <w:b/>
        </w:rPr>
      </w:pPr>
    </w:p>
    <w:p w:rsidR="007E0268" w:rsidRDefault="007E0268" w:rsidP="00E0537B">
      <w:pPr>
        <w:spacing w:after="0" w:line="240" w:lineRule="auto"/>
        <w:jc w:val="center"/>
        <w:rPr>
          <w:b/>
        </w:rPr>
      </w:pPr>
    </w:p>
    <w:p w:rsidR="00EC3DF1" w:rsidRPr="00DE35DB" w:rsidRDefault="00EC3DF1" w:rsidP="00E0537B">
      <w:pPr>
        <w:spacing w:after="0" w:line="240" w:lineRule="auto"/>
        <w:jc w:val="center"/>
        <w:rPr>
          <w:b/>
        </w:rPr>
      </w:pPr>
      <w:r w:rsidRPr="00DE35DB">
        <w:rPr>
          <w:b/>
        </w:rPr>
        <w:t>QUICK REFERENCE RESOURCES</w:t>
      </w:r>
      <w:r w:rsidR="00E0537B" w:rsidRPr="00DE35DB">
        <w:rPr>
          <w:b/>
        </w:rPr>
        <w:t xml:space="preserve"> - </w:t>
      </w:r>
      <w:r w:rsidR="0014766D">
        <w:rPr>
          <w:b/>
        </w:rPr>
        <w:t xml:space="preserve">ECOLE PANORAMA RIDGE </w:t>
      </w:r>
      <w:r w:rsidRPr="00DE35DB">
        <w:rPr>
          <w:b/>
        </w:rPr>
        <w:t>SECONDARY CAREER CENTRE</w:t>
      </w:r>
    </w:p>
    <w:p w:rsidR="00EC3DF1" w:rsidRPr="00DE35DB" w:rsidRDefault="00EC3DF1" w:rsidP="00E0537B">
      <w:p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  <w:u w:val="single"/>
        </w:rPr>
        <w:t>Employment:</w:t>
      </w:r>
    </w:p>
    <w:p w:rsidR="00EC3DF1" w:rsidRPr="00DE35DB" w:rsidRDefault="00EC3DF1" w:rsidP="00E0537B">
      <w:pPr>
        <w:pStyle w:val="ListParagraph"/>
        <w:numPr>
          <w:ilvl w:val="0"/>
          <w:numId w:val="7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 xml:space="preserve">BC Jobs - </w:t>
      </w:r>
      <w:hyperlink r:id="rId24" w:history="1">
        <w:r w:rsidRPr="00DE35DB">
          <w:rPr>
            <w:rStyle w:val="Hyperlink"/>
            <w:b/>
            <w:sz w:val="18"/>
            <w:szCs w:val="18"/>
          </w:rPr>
          <w:t>https://www.bcjobs.ca/</w:t>
        </w:r>
      </w:hyperlink>
    </w:p>
    <w:p w:rsidR="00EC3DF1" w:rsidRPr="00DE35DB" w:rsidRDefault="00EC3DF1" w:rsidP="00E0537B">
      <w:pPr>
        <w:pStyle w:val="ListParagraph"/>
        <w:numPr>
          <w:ilvl w:val="0"/>
          <w:numId w:val="7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 xml:space="preserve">Indeed - </w:t>
      </w:r>
      <w:hyperlink r:id="rId25" w:history="1">
        <w:r w:rsidRPr="00DE35DB">
          <w:rPr>
            <w:rStyle w:val="Hyperlink"/>
            <w:b/>
            <w:sz w:val="18"/>
            <w:szCs w:val="18"/>
          </w:rPr>
          <w:t>https://www.indeed.ca/</w:t>
        </w:r>
      </w:hyperlink>
    </w:p>
    <w:p w:rsidR="00EC3DF1" w:rsidRPr="00DE35DB" w:rsidRDefault="00EC3DF1" w:rsidP="00E0537B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b/>
          <w:color w:val="auto"/>
          <w:sz w:val="18"/>
          <w:szCs w:val="18"/>
          <w:u w:val="none"/>
        </w:rPr>
      </w:pPr>
      <w:r w:rsidRPr="00DE35DB">
        <w:rPr>
          <w:b/>
          <w:sz w:val="18"/>
          <w:szCs w:val="18"/>
        </w:rPr>
        <w:t xml:space="preserve">Work BC - </w:t>
      </w:r>
      <w:hyperlink r:id="rId26" w:history="1">
        <w:r w:rsidRPr="00DE35DB">
          <w:rPr>
            <w:rStyle w:val="Hyperlink"/>
            <w:b/>
            <w:sz w:val="18"/>
            <w:szCs w:val="18"/>
          </w:rPr>
          <w:t>https://www.workbc.ca/</w:t>
        </w:r>
      </w:hyperlink>
    </w:p>
    <w:p w:rsidR="00EC3DF1" w:rsidRPr="00DE35DB" w:rsidRDefault="00EC3DF1" w:rsidP="00E0537B">
      <w:p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  <w:u w:val="single"/>
        </w:rPr>
        <w:t>Post-Secondary:</w:t>
      </w:r>
    </w:p>
    <w:p w:rsidR="00EC3DF1" w:rsidRPr="00DE35DB" w:rsidRDefault="00EC3DF1" w:rsidP="00E0537B">
      <w:pPr>
        <w:pStyle w:val="ListParagraph"/>
        <w:numPr>
          <w:ilvl w:val="0"/>
          <w:numId w:val="4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 xml:space="preserve">BC Transfer Guide - </w:t>
      </w:r>
      <w:hyperlink r:id="rId27" w:history="1">
        <w:r w:rsidRPr="00DE35DB">
          <w:rPr>
            <w:rStyle w:val="Hyperlink"/>
            <w:b/>
            <w:sz w:val="18"/>
            <w:szCs w:val="18"/>
          </w:rPr>
          <w:t>www.bctransferguide.ca</w:t>
        </w:r>
      </w:hyperlink>
      <w:r w:rsidRPr="00DE35DB">
        <w:rPr>
          <w:rStyle w:val="Hyperlink"/>
          <w:b/>
          <w:sz w:val="18"/>
          <w:szCs w:val="18"/>
          <w:u w:val="none"/>
        </w:rPr>
        <w:t xml:space="preserve">   </w:t>
      </w:r>
      <w:r w:rsidRPr="00DE35DB">
        <w:rPr>
          <w:b/>
          <w:sz w:val="18"/>
          <w:szCs w:val="18"/>
        </w:rPr>
        <w:t>(transfer course credits from one institution to another)</w:t>
      </w:r>
    </w:p>
    <w:p w:rsidR="00EC3DF1" w:rsidRPr="00DE35DB" w:rsidRDefault="00EC3DF1" w:rsidP="00E0537B">
      <w:pPr>
        <w:pStyle w:val="ListParagraph"/>
        <w:numPr>
          <w:ilvl w:val="0"/>
          <w:numId w:val="4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 xml:space="preserve">Education Planner - </w:t>
      </w:r>
      <w:hyperlink r:id="rId28" w:history="1">
        <w:r w:rsidRPr="00DE35DB">
          <w:rPr>
            <w:rStyle w:val="Hyperlink"/>
            <w:b/>
            <w:sz w:val="18"/>
            <w:szCs w:val="18"/>
          </w:rPr>
          <w:t>https://www.educationplannerbc.ca/</w:t>
        </w:r>
      </w:hyperlink>
    </w:p>
    <w:p w:rsidR="00EC3DF1" w:rsidRPr="00DE35DB" w:rsidRDefault="00EC3DF1" w:rsidP="00E0537B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>Plan - Advice, information &amp; resources to help you plan your educational journey.</w:t>
      </w:r>
      <w:r w:rsidRPr="00DE35DB">
        <w:rPr>
          <w:b/>
          <w:sz w:val="18"/>
          <w:szCs w:val="18"/>
        </w:rPr>
        <w:tab/>
      </w:r>
    </w:p>
    <w:p w:rsidR="00EC3DF1" w:rsidRPr="00DE35DB" w:rsidRDefault="00EC3DF1" w:rsidP="00E0537B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>Search – Do you know what program you are interested in? Let’s find it!</w:t>
      </w:r>
    </w:p>
    <w:p w:rsidR="00EC3DF1" w:rsidRPr="00DE35DB" w:rsidRDefault="00EC3DF1" w:rsidP="00E0537B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 xml:space="preserve">Apply - Create one account and apply to multiple post-secondary institutions: </w:t>
      </w:r>
    </w:p>
    <w:p w:rsidR="00EC3DF1" w:rsidRPr="00DE35DB" w:rsidRDefault="00EC3DF1" w:rsidP="00E0537B">
      <w:pPr>
        <w:pStyle w:val="ListParagraph"/>
        <w:spacing w:after="0" w:line="240" w:lineRule="auto"/>
        <w:ind w:left="1080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 xml:space="preserve">Apply BC - </w:t>
      </w:r>
      <w:hyperlink r:id="rId29" w:history="1">
        <w:r w:rsidRPr="00DE35DB">
          <w:rPr>
            <w:rStyle w:val="Hyperlink"/>
            <w:b/>
            <w:sz w:val="18"/>
            <w:szCs w:val="18"/>
          </w:rPr>
          <w:t>https://apply.educationplannerbc.ca/</w:t>
        </w:r>
      </w:hyperlink>
    </w:p>
    <w:p w:rsidR="00EC3DF1" w:rsidRPr="00DE35DB" w:rsidRDefault="00EC3DF1" w:rsidP="00E0537B">
      <w:p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  <w:u w:val="single"/>
        </w:rPr>
        <w:t>Scholarships:</w:t>
      </w:r>
    </w:p>
    <w:p w:rsidR="00EC3DF1" w:rsidRPr="00DE35DB" w:rsidRDefault="00EC3DF1" w:rsidP="00E0537B">
      <w:pPr>
        <w:pStyle w:val="ListParagraph"/>
        <w:numPr>
          <w:ilvl w:val="0"/>
          <w:numId w:val="12"/>
        </w:num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</w:rPr>
        <w:t xml:space="preserve">Scholarships Canada - </w:t>
      </w:r>
      <w:hyperlink r:id="rId30" w:history="1">
        <w:r w:rsidRPr="00DE35DB">
          <w:rPr>
            <w:rStyle w:val="Hyperlink"/>
            <w:b/>
            <w:sz w:val="18"/>
            <w:szCs w:val="18"/>
          </w:rPr>
          <w:t>https://www.scholarshipscanada.com/</w:t>
        </w:r>
      </w:hyperlink>
    </w:p>
    <w:p w:rsidR="00EC3DF1" w:rsidRPr="00DE35DB" w:rsidRDefault="00EC3DF1" w:rsidP="00E0537B">
      <w:pPr>
        <w:pStyle w:val="ListParagraph"/>
        <w:numPr>
          <w:ilvl w:val="0"/>
          <w:numId w:val="12"/>
        </w:num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</w:rPr>
        <w:t xml:space="preserve">Student Aid BC - </w:t>
      </w:r>
      <w:hyperlink r:id="rId31" w:history="1">
        <w:r w:rsidRPr="00DE35DB">
          <w:rPr>
            <w:rStyle w:val="Hyperlink"/>
            <w:b/>
            <w:sz w:val="18"/>
            <w:szCs w:val="18"/>
          </w:rPr>
          <w:t>https://studentaidbc.ca/</w:t>
        </w:r>
      </w:hyperlink>
    </w:p>
    <w:p w:rsidR="00EC3DF1" w:rsidRPr="00DE35DB" w:rsidRDefault="00EC3DF1" w:rsidP="00E0537B">
      <w:pPr>
        <w:pStyle w:val="ListParagraph"/>
        <w:numPr>
          <w:ilvl w:val="0"/>
          <w:numId w:val="12"/>
        </w:num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</w:rPr>
        <w:t>Note: Visit Post-Secondary websites to see the Entrance Scholarships and Bursaries available</w:t>
      </w:r>
    </w:p>
    <w:p w:rsidR="00EC3DF1" w:rsidRPr="00DE35DB" w:rsidRDefault="00EC3DF1" w:rsidP="00E0537B">
      <w:p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  <w:u w:val="single"/>
        </w:rPr>
        <w:t>Skills:</w:t>
      </w:r>
    </w:p>
    <w:p w:rsidR="00EC3DF1" w:rsidRPr="00DE35DB" w:rsidRDefault="00EC3DF1" w:rsidP="00E0537B">
      <w:pPr>
        <w:pStyle w:val="ListParagraph"/>
        <w:numPr>
          <w:ilvl w:val="0"/>
          <w:numId w:val="11"/>
        </w:num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</w:rPr>
        <w:t xml:space="preserve">The Skills You Need - Transferable Skills/Essential Skills – </w:t>
      </w:r>
      <w:hyperlink r:id="rId32" w:history="1">
        <w:r w:rsidRPr="00DE35DB">
          <w:rPr>
            <w:rStyle w:val="Hyperlink"/>
            <w:b/>
            <w:sz w:val="18"/>
            <w:szCs w:val="18"/>
          </w:rPr>
          <w:t>https://www.skillplan.ca/essential-skills</w:t>
        </w:r>
      </w:hyperlink>
    </w:p>
    <w:p w:rsidR="00EC3DF1" w:rsidRPr="00DE35DB" w:rsidRDefault="00EC3DF1" w:rsidP="00E0537B">
      <w:p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  <w:u w:val="single"/>
        </w:rPr>
        <w:t>Trades:</w:t>
      </w:r>
    </w:p>
    <w:p w:rsidR="00EC3DF1" w:rsidRPr="00DE35DB" w:rsidRDefault="00EC3DF1" w:rsidP="00E0537B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 xml:space="preserve">Discover Skills BC – </w:t>
      </w:r>
      <w:hyperlink r:id="rId33" w:history="1">
        <w:r w:rsidRPr="00DE35DB">
          <w:rPr>
            <w:rStyle w:val="Hyperlink"/>
            <w:b/>
            <w:sz w:val="18"/>
            <w:szCs w:val="18"/>
          </w:rPr>
          <w:t>http://discoverskillsbc.ca</w:t>
        </w:r>
      </w:hyperlink>
      <w:r w:rsidRPr="00DE35DB">
        <w:rPr>
          <w:b/>
          <w:sz w:val="18"/>
          <w:szCs w:val="18"/>
        </w:rPr>
        <w:t xml:space="preserve"> (BC’s #1 Resource for Careers in Trades &amp; Technologies)</w:t>
      </w:r>
    </w:p>
    <w:p w:rsidR="00EC3DF1" w:rsidRPr="00DE35DB" w:rsidRDefault="00EC3DF1" w:rsidP="00E0537B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b/>
          <w:color w:val="auto"/>
          <w:sz w:val="18"/>
          <w:szCs w:val="18"/>
          <w:u w:val="none"/>
        </w:rPr>
      </w:pPr>
      <w:r w:rsidRPr="00DE35DB">
        <w:rPr>
          <w:b/>
          <w:sz w:val="18"/>
          <w:szCs w:val="18"/>
        </w:rPr>
        <w:t xml:space="preserve">ITA – Industry Training Authority – </w:t>
      </w:r>
      <w:hyperlink r:id="rId34" w:history="1">
        <w:r w:rsidRPr="00DE35DB">
          <w:rPr>
            <w:rStyle w:val="Hyperlink"/>
            <w:b/>
            <w:sz w:val="18"/>
            <w:szCs w:val="18"/>
          </w:rPr>
          <w:t>http://www.itabc.ca</w:t>
        </w:r>
      </w:hyperlink>
    </w:p>
    <w:p w:rsidR="00EC3DF1" w:rsidRPr="00DE35DB" w:rsidRDefault="00EC3DF1" w:rsidP="00E0537B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 xml:space="preserve">Trades Training BC - </w:t>
      </w:r>
      <w:hyperlink r:id="rId35" w:history="1">
        <w:r w:rsidRPr="00DE35DB">
          <w:rPr>
            <w:rStyle w:val="Hyperlink"/>
            <w:b/>
            <w:sz w:val="18"/>
            <w:szCs w:val="18"/>
          </w:rPr>
          <w:t>https://www.tradestrainingbc.ca/</w:t>
        </w:r>
      </w:hyperlink>
    </w:p>
    <w:p w:rsidR="00EC3DF1" w:rsidRPr="00DE35DB" w:rsidRDefault="00EC3DF1" w:rsidP="00E0537B">
      <w:p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  <w:u w:val="single"/>
        </w:rPr>
        <w:t>Volunteering:</w:t>
      </w:r>
    </w:p>
    <w:p w:rsidR="00EC3DF1" w:rsidRPr="00DE35DB" w:rsidRDefault="00EC3DF1" w:rsidP="00E0537B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 xml:space="preserve">Go Volunteer – </w:t>
      </w:r>
      <w:hyperlink r:id="rId36" w:history="1">
        <w:r w:rsidRPr="00DE35DB">
          <w:rPr>
            <w:rStyle w:val="Hyperlink"/>
            <w:b/>
            <w:sz w:val="18"/>
            <w:szCs w:val="18"/>
          </w:rPr>
          <w:t>www.govolunteer.ca</w:t>
        </w:r>
      </w:hyperlink>
      <w:r w:rsidRPr="00DE35DB">
        <w:rPr>
          <w:b/>
          <w:sz w:val="18"/>
          <w:szCs w:val="18"/>
        </w:rPr>
        <w:t xml:space="preserve"> </w:t>
      </w:r>
    </w:p>
    <w:p w:rsidR="00EC3DF1" w:rsidRPr="00DE35DB" w:rsidRDefault="00EC3DF1" w:rsidP="00E0537B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</w:rPr>
        <w:t xml:space="preserve">Volunteer BC – </w:t>
      </w:r>
      <w:hyperlink r:id="rId37" w:history="1">
        <w:r w:rsidRPr="00DE35DB">
          <w:rPr>
            <w:rStyle w:val="Hyperlink"/>
            <w:b/>
            <w:sz w:val="18"/>
            <w:szCs w:val="18"/>
          </w:rPr>
          <w:t>www.volunteerbc.bc.ca</w:t>
        </w:r>
      </w:hyperlink>
    </w:p>
    <w:p w:rsidR="00EC3DF1" w:rsidRPr="00DE35DB" w:rsidRDefault="00EC3DF1" w:rsidP="00E0537B">
      <w:pPr>
        <w:pStyle w:val="ListParagraph"/>
        <w:numPr>
          <w:ilvl w:val="0"/>
          <w:numId w:val="3"/>
        </w:num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</w:rPr>
        <w:t xml:space="preserve">Volunteer Canada – </w:t>
      </w:r>
      <w:hyperlink r:id="rId38" w:history="1">
        <w:r w:rsidRPr="00DE35DB">
          <w:rPr>
            <w:rStyle w:val="Hyperlink"/>
            <w:b/>
            <w:sz w:val="18"/>
            <w:szCs w:val="18"/>
          </w:rPr>
          <w:t>www.volunteer.ca</w:t>
        </w:r>
      </w:hyperlink>
    </w:p>
    <w:p w:rsidR="00EC3DF1" w:rsidRPr="00DE35DB" w:rsidRDefault="00EC3DF1" w:rsidP="00E0537B">
      <w:pPr>
        <w:spacing w:after="0" w:line="240" w:lineRule="auto"/>
        <w:rPr>
          <w:b/>
          <w:sz w:val="18"/>
          <w:szCs w:val="18"/>
          <w:u w:val="single"/>
        </w:rPr>
      </w:pPr>
      <w:r w:rsidRPr="00DE35DB">
        <w:rPr>
          <w:b/>
          <w:sz w:val="18"/>
          <w:szCs w:val="18"/>
          <w:u w:val="single"/>
        </w:rPr>
        <w:t>Graduation Requirements:</w:t>
      </w:r>
    </w:p>
    <w:p w:rsidR="00EC3DF1" w:rsidRPr="00DE35DB" w:rsidRDefault="00EC3DF1" w:rsidP="00E0537B">
      <w:pPr>
        <w:pStyle w:val="ListParagraph"/>
        <w:numPr>
          <w:ilvl w:val="0"/>
          <w:numId w:val="4"/>
        </w:numPr>
        <w:spacing w:after="0" w:line="240" w:lineRule="auto"/>
        <w:rPr>
          <w:b/>
          <w:sz w:val="18"/>
          <w:szCs w:val="18"/>
        </w:rPr>
      </w:pPr>
      <w:r w:rsidRPr="00DE35DB">
        <w:rPr>
          <w:b/>
          <w:sz w:val="18"/>
          <w:szCs w:val="18"/>
        </w:rPr>
        <w:t xml:space="preserve">BC Grad Program - </w:t>
      </w:r>
      <w:hyperlink r:id="rId39" w:history="1">
        <w:r w:rsidRPr="00DE35DB">
          <w:rPr>
            <w:rStyle w:val="Hyperlink"/>
            <w:b/>
            <w:sz w:val="18"/>
            <w:szCs w:val="18"/>
          </w:rPr>
          <w:t>https://curriculum.gov.bc.ca/graduation</w:t>
        </w:r>
      </w:hyperlink>
    </w:p>
    <w:p w:rsidR="00EC3DF1" w:rsidRPr="00DE35DB" w:rsidRDefault="00EC3DF1" w:rsidP="00E0537B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b/>
          <w:color w:val="auto"/>
          <w:sz w:val="18"/>
          <w:szCs w:val="18"/>
          <w:u w:val="none"/>
        </w:rPr>
      </w:pPr>
      <w:r w:rsidRPr="00DE35DB">
        <w:rPr>
          <w:b/>
          <w:sz w:val="18"/>
          <w:szCs w:val="18"/>
        </w:rPr>
        <w:t xml:space="preserve">BC Transcripts &amp; Certificates - </w:t>
      </w:r>
      <w:hyperlink r:id="rId40" w:history="1">
        <w:r w:rsidRPr="00DE35DB">
          <w:rPr>
            <w:rStyle w:val="Hyperlink"/>
            <w:b/>
            <w:sz w:val="18"/>
            <w:szCs w:val="18"/>
          </w:rPr>
          <w:t>https://www2.gov.bc.ca/gov/content/education-training/k-12/support/transcripts-and-certificates</w:t>
        </w:r>
      </w:hyperlink>
    </w:p>
    <w:p w:rsidR="00EC3DF1" w:rsidRPr="00DE35DB" w:rsidRDefault="00EC3DF1" w:rsidP="00E0537B">
      <w:pPr>
        <w:pStyle w:val="Footer"/>
        <w:ind w:left="360"/>
        <w:rPr>
          <w:b/>
          <w:sz w:val="18"/>
          <w:szCs w:val="18"/>
        </w:rPr>
      </w:pPr>
    </w:p>
    <w:p w:rsidR="00EC3DF1" w:rsidRPr="00401DB2" w:rsidRDefault="00EC3DF1" w:rsidP="000D0576">
      <w:pPr>
        <w:pStyle w:val="Footer"/>
        <w:rPr>
          <w:b/>
          <w:sz w:val="16"/>
          <w:szCs w:val="16"/>
        </w:rPr>
      </w:pPr>
    </w:p>
    <w:sectPr w:rsidR="00EC3DF1" w:rsidRPr="00401DB2" w:rsidSect="007E0268">
      <w:pgSz w:w="12240" w:h="15840" w:code="1"/>
      <w:pgMar w:top="454" w:right="624" w:bottom="454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A6" w:rsidRDefault="00E725A6" w:rsidP="00E725A6">
      <w:pPr>
        <w:spacing w:after="0" w:line="240" w:lineRule="auto"/>
      </w:pPr>
      <w:r>
        <w:separator/>
      </w:r>
    </w:p>
  </w:endnote>
  <w:endnote w:type="continuationSeparator" w:id="0">
    <w:p w:rsidR="00E725A6" w:rsidRDefault="00E725A6" w:rsidP="00E7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A6" w:rsidRDefault="00E725A6" w:rsidP="00E725A6">
      <w:pPr>
        <w:spacing w:after="0" w:line="240" w:lineRule="auto"/>
      </w:pPr>
      <w:r>
        <w:separator/>
      </w:r>
    </w:p>
  </w:footnote>
  <w:footnote w:type="continuationSeparator" w:id="0">
    <w:p w:rsidR="00E725A6" w:rsidRDefault="00E725A6" w:rsidP="00E7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A26"/>
    <w:multiLevelType w:val="hybridMultilevel"/>
    <w:tmpl w:val="ECD2F1C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69D6"/>
    <w:multiLevelType w:val="hybridMultilevel"/>
    <w:tmpl w:val="EB38422E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A541D"/>
    <w:multiLevelType w:val="hybridMultilevel"/>
    <w:tmpl w:val="5C1AA9C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56475"/>
    <w:multiLevelType w:val="hybridMultilevel"/>
    <w:tmpl w:val="4D2A9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D6CF9"/>
    <w:multiLevelType w:val="hybridMultilevel"/>
    <w:tmpl w:val="D62CF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3EB8"/>
    <w:multiLevelType w:val="hybridMultilevel"/>
    <w:tmpl w:val="6CACA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C33A5"/>
    <w:multiLevelType w:val="hybridMultilevel"/>
    <w:tmpl w:val="103A00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D3BC7"/>
    <w:multiLevelType w:val="hybridMultilevel"/>
    <w:tmpl w:val="158E3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20B08"/>
    <w:multiLevelType w:val="hybridMultilevel"/>
    <w:tmpl w:val="AF90B86C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2D1DEC"/>
    <w:multiLevelType w:val="hybridMultilevel"/>
    <w:tmpl w:val="48EE36C4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305B82"/>
    <w:multiLevelType w:val="hybridMultilevel"/>
    <w:tmpl w:val="EA52E5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4A2DF1"/>
    <w:multiLevelType w:val="hybridMultilevel"/>
    <w:tmpl w:val="89063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4E"/>
    <w:rsid w:val="0002380B"/>
    <w:rsid w:val="000338DE"/>
    <w:rsid w:val="00050618"/>
    <w:rsid w:val="00052FB7"/>
    <w:rsid w:val="00053758"/>
    <w:rsid w:val="00061487"/>
    <w:rsid w:val="00067FD9"/>
    <w:rsid w:val="0007679C"/>
    <w:rsid w:val="00080265"/>
    <w:rsid w:val="0009046B"/>
    <w:rsid w:val="00091BFC"/>
    <w:rsid w:val="000A77B0"/>
    <w:rsid w:val="000D0576"/>
    <w:rsid w:val="000D08D4"/>
    <w:rsid w:val="000D3389"/>
    <w:rsid w:val="000D3C9A"/>
    <w:rsid w:val="000E7081"/>
    <w:rsid w:val="000E725C"/>
    <w:rsid w:val="00134602"/>
    <w:rsid w:val="0013461A"/>
    <w:rsid w:val="0014766D"/>
    <w:rsid w:val="00170D57"/>
    <w:rsid w:val="00177CCB"/>
    <w:rsid w:val="001B1612"/>
    <w:rsid w:val="001B1ABF"/>
    <w:rsid w:val="001D211D"/>
    <w:rsid w:val="00246BBB"/>
    <w:rsid w:val="00251369"/>
    <w:rsid w:val="00261576"/>
    <w:rsid w:val="0026373F"/>
    <w:rsid w:val="002749AF"/>
    <w:rsid w:val="00276CD0"/>
    <w:rsid w:val="0029526F"/>
    <w:rsid w:val="00297992"/>
    <w:rsid w:val="002B15B3"/>
    <w:rsid w:val="002B42D4"/>
    <w:rsid w:val="002C7AB5"/>
    <w:rsid w:val="002D70F9"/>
    <w:rsid w:val="0031521C"/>
    <w:rsid w:val="003319B2"/>
    <w:rsid w:val="00355FC7"/>
    <w:rsid w:val="00362AF4"/>
    <w:rsid w:val="00377DDF"/>
    <w:rsid w:val="00383134"/>
    <w:rsid w:val="003B1A1D"/>
    <w:rsid w:val="003B69C2"/>
    <w:rsid w:val="003F5B1F"/>
    <w:rsid w:val="003F752C"/>
    <w:rsid w:val="00401DB2"/>
    <w:rsid w:val="00402BFA"/>
    <w:rsid w:val="00427285"/>
    <w:rsid w:val="00454638"/>
    <w:rsid w:val="00467A74"/>
    <w:rsid w:val="004A4E9D"/>
    <w:rsid w:val="004B0ABA"/>
    <w:rsid w:val="004C5617"/>
    <w:rsid w:val="004F026A"/>
    <w:rsid w:val="00506079"/>
    <w:rsid w:val="005110AB"/>
    <w:rsid w:val="0051293B"/>
    <w:rsid w:val="005156D2"/>
    <w:rsid w:val="00516758"/>
    <w:rsid w:val="005330C6"/>
    <w:rsid w:val="005345E3"/>
    <w:rsid w:val="0055061B"/>
    <w:rsid w:val="005714B7"/>
    <w:rsid w:val="00576674"/>
    <w:rsid w:val="005830EC"/>
    <w:rsid w:val="005849ED"/>
    <w:rsid w:val="00592460"/>
    <w:rsid w:val="005A0477"/>
    <w:rsid w:val="005B4E39"/>
    <w:rsid w:val="005B74C6"/>
    <w:rsid w:val="005C15BE"/>
    <w:rsid w:val="005D26F7"/>
    <w:rsid w:val="005F5107"/>
    <w:rsid w:val="00600A6A"/>
    <w:rsid w:val="00605CF7"/>
    <w:rsid w:val="00606FA3"/>
    <w:rsid w:val="006118DA"/>
    <w:rsid w:val="00614C0E"/>
    <w:rsid w:val="00616012"/>
    <w:rsid w:val="0062310C"/>
    <w:rsid w:val="00633D0C"/>
    <w:rsid w:val="00672651"/>
    <w:rsid w:val="006B19E2"/>
    <w:rsid w:val="006D2E35"/>
    <w:rsid w:val="006E2D99"/>
    <w:rsid w:val="006F5E94"/>
    <w:rsid w:val="007013EF"/>
    <w:rsid w:val="007076C2"/>
    <w:rsid w:val="00727FC5"/>
    <w:rsid w:val="00750600"/>
    <w:rsid w:val="00754139"/>
    <w:rsid w:val="00770E30"/>
    <w:rsid w:val="007A186D"/>
    <w:rsid w:val="007A2CA4"/>
    <w:rsid w:val="007B309B"/>
    <w:rsid w:val="007D1C53"/>
    <w:rsid w:val="007D534C"/>
    <w:rsid w:val="007E0268"/>
    <w:rsid w:val="008065EF"/>
    <w:rsid w:val="00812359"/>
    <w:rsid w:val="00831401"/>
    <w:rsid w:val="00854076"/>
    <w:rsid w:val="00870B85"/>
    <w:rsid w:val="008A22DF"/>
    <w:rsid w:val="008A3888"/>
    <w:rsid w:val="008A5E43"/>
    <w:rsid w:val="008D2BBC"/>
    <w:rsid w:val="00900262"/>
    <w:rsid w:val="009401BC"/>
    <w:rsid w:val="009428C2"/>
    <w:rsid w:val="00974AA2"/>
    <w:rsid w:val="009A78FE"/>
    <w:rsid w:val="009C47CE"/>
    <w:rsid w:val="009C7E8C"/>
    <w:rsid w:val="00A143FE"/>
    <w:rsid w:val="00A467FA"/>
    <w:rsid w:val="00A562C6"/>
    <w:rsid w:val="00A603D1"/>
    <w:rsid w:val="00A678C1"/>
    <w:rsid w:val="00AB3273"/>
    <w:rsid w:val="00AD75AA"/>
    <w:rsid w:val="00AE3D67"/>
    <w:rsid w:val="00B418BC"/>
    <w:rsid w:val="00B4692C"/>
    <w:rsid w:val="00B64A0A"/>
    <w:rsid w:val="00B77CC4"/>
    <w:rsid w:val="00BC7F14"/>
    <w:rsid w:val="00BF6776"/>
    <w:rsid w:val="00C0097F"/>
    <w:rsid w:val="00C30755"/>
    <w:rsid w:val="00C601BB"/>
    <w:rsid w:val="00C774D3"/>
    <w:rsid w:val="00C83601"/>
    <w:rsid w:val="00C84245"/>
    <w:rsid w:val="00C9684E"/>
    <w:rsid w:val="00CB4513"/>
    <w:rsid w:val="00CB5C75"/>
    <w:rsid w:val="00CB6947"/>
    <w:rsid w:val="00CB79A8"/>
    <w:rsid w:val="00CC1BF7"/>
    <w:rsid w:val="00CD1A5A"/>
    <w:rsid w:val="00CE30CE"/>
    <w:rsid w:val="00D16D85"/>
    <w:rsid w:val="00D17073"/>
    <w:rsid w:val="00D417D9"/>
    <w:rsid w:val="00D45895"/>
    <w:rsid w:val="00D52AEB"/>
    <w:rsid w:val="00D55CAD"/>
    <w:rsid w:val="00D5765C"/>
    <w:rsid w:val="00DA5D00"/>
    <w:rsid w:val="00DD0FBE"/>
    <w:rsid w:val="00DD14E8"/>
    <w:rsid w:val="00DD1FD0"/>
    <w:rsid w:val="00DE096F"/>
    <w:rsid w:val="00DE35DB"/>
    <w:rsid w:val="00DE414E"/>
    <w:rsid w:val="00DE7393"/>
    <w:rsid w:val="00E0024E"/>
    <w:rsid w:val="00E0537B"/>
    <w:rsid w:val="00E52E59"/>
    <w:rsid w:val="00E54F63"/>
    <w:rsid w:val="00E6190F"/>
    <w:rsid w:val="00E63157"/>
    <w:rsid w:val="00E66AB6"/>
    <w:rsid w:val="00E725A6"/>
    <w:rsid w:val="00E75E0F"/>
    <w:rsid w:val="00E76301"/>
    <w:rsid w:val="00E80E47"/>
    <w:rsid w:val="00E8466F"/>
    <w:rsid w:val="00E92517"/>
    <w:rsid w:val="00EC3DF1"/>
    <w:rsid w:val="00EE06C0"/>
    <w:rsid w:val="00EF5F23"/>
    <w:rsid w:val="00F02B18"/>
    <w:rsid w:val="00F3313C"/>
    <w:rsid w:val="00F40C73"/>
    <w:rsid w:val="00F53F70"/>
    <w:rsid w:val="00F57026"/>
    <w:rsid w:val="00F60EEE"/>
    <w:rsid w:val="00F8116A"/>
    <w:rsid w:val="00FB3499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CD33C-131E-44ED-9340-9C8EE7BE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8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84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6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5A6"/>
  </w:style>
  <w:style w:type="paragraph" w:styleId="Footer">
    <w:name w:val="footer"/>
    <w:basedOn w:val="Normal"/>
    <w:link w:val="FooterChar"/>
    <w:uiPriority w:val="99"/>
    <w:unhideWhenUsed/>
    <w:rsid w:val="00E7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holarshipscanada.com/" TargetMode="External"/><Relationship Id="rId18" Type="http://schemas.openxmlformats.org/officeDocument/2006/relationships/hyperlink" Target="https://www.tradestrainingbc.ca/" TargetMode="External"/><Relationship Id="rId26" Type="http://schemas.openxmlformats.org/officeDocument/2006/relationships/hyperlink" Target="https://www.workbc.ca/" TargetMode="External"/><Relationship Id="rId39" Type="http://schemas.openxmlformats.org/officeDocument/2006/relationships/hyperlink" Target="https://curriculum.gov.bc.ca/graduation" TargetMode="External"/><Relationship Id="rId21" Type="http://schemas.openxmlformats.org/officeDocument/2006/relationships/hyperlink" Target="http://www.volunteer.ca" TargetMode="External"/><Relationship Id="rId34" Type="http://schemas.openxmlformats.org/officeDocument/2006/relationships/hyperlink" Target="http://www.itabc.c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bcjobs.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coverskillsbc.ca" TargetMode="External"/><Relationship Id="rId29" Type="http://schemas.openxmlformats.org/officeDocument/2006/relationships/hyperlink" Target="http://www.volunteerbc.bc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ly.educationplannerbc.ca/" TargetMode="External"/><Relationship Id="rId24" Type="http://schemas.openxmlformats.org/officeDocument/2006/relationships/hyperlink" Target="https://www.educationplannerbc.ca/" TargetMode="External"/><Relationship Id="rId32" Type="http://schemas.openxmlformats.org/officeDocument/2006/relationships/hyperlink" Target="https://www.bcjobs.ca/" TargetMode="External"/><Relationship Id="rId37" Type="http://schemas.openxmlformats.org/officeDocument/2006/relationships/hyperlink" Target="https://www.skillplan.ca/essential-skills" TargetMode="External"/><Relationship Id="rId40" Type="http://schemas.openxmlformats.org/officeDocument/2006/relationships/hyperlink" Target="http://www.volunteerbc.bc.ca" TargetMode="External"/><Relationship Id="rId45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www2.gov.bc.ca/gov/content/education-training/k-12/support/transcripts-and-certificates" TargetMode="External"/><Relationship Id="rId23" Type="http://schemas.openxmlformats.org/officeDocument/2006/relationships/hyperlink" Target="https://www.skillplan.ca/essential-skills" TargetMode="External"/><Relationship Id="rId28" Type="http://schemas.openxmlformats.org/officeDocument/2006/relationships/hyperlink" Target="https://www2.gov.bc.ca/gov/content/education-training/k-12/support/transcripts-and-certificates" TargetMode="External"/><Relationship Id="rId36" Type="http://schemas.openxmlformats.org/officeDocument/2006/relationships/hyperlink" Target="https://www.educationplannerbc.ca/" TargetMode="External"/><Relationship Id="rId10" Type="http://schemas.openxmlformats.org/officeDocument/2006/relationships/hyperlink" Target="http://www.govolunteer.ca" TargetMode="External"/><Relationship Id="rId19" Type="http://schemas.openxmlformats.org/officeDocument/2006/relationships/hyperlink" Target="http://www.bctransferguide.ca" TargetMode="External"/><Relationship Id="rId31" Type="http://schemas.openxmlformats.org/officeDocument/2006/relationships/hyperlink" Target="http://www.govolunteer.ca" TargetMode="External"/><Relationship Id="rId4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studentaidbc.ca/" TargetMode="External"/><Relationship Id="rId14" Type="http://schemas.openxmlformats.org/officeDocument/2006/relationships/hyperlink" Target="https://www.workbc.ca/" TargetMode="External"/><Relationship Id="rId22" Type="http://schemas.openxmlformats.org/officeDocument/2006/relationships/hyperlink" Target="https://studentaidbc.ca/" TargetMode="External"/><Relationship Id="rId27" Type="http://schemas.openxmlformats.org/officeDocument/2006/relationships/hyperlink" Target="https://curriculum.gov.bc.ca/graduation" TargetMode="External"/><Relationship Id="rId30" Type="http://schemas.openxmlformats.org/officeDocument/2006/relationships/hyperlink" Target="http://www.bctransferguide.ca" TargetMode="External"/><Relationship Id="rId35" Type="http://schemas.openxmlformats.org/officeDocument/2006/relationships/hyperlink" Target="https://www.scholarshipscanada.com/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https://www.tradestrainingbc.c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deed.ca/" TargetMode="External"/><Relationship Id="rId17" Type="http://schemas.openxmlformats.org/officeDocument/2006/relationships/hyperlink" Target="https://apply.educationplannerbc.ca/" TargetMode="External"/><Relationship Id="rId25" Type="http://schemas.openxmlformats.org/officeDocument/2006/relationships/hyperlink" Target="http://www.itabc.ca" TargetMode="External"/><Relationship Id="rId33" Type="http://schemas.openxmlformats.org/officeDocument/2006/relationships/hyperlink" Target="https://www.indeed.ca/" TargetMode="External"/><Relationship Id="rId38" Type="http://schemas.openxmlformats.org/officeDocument/2006/relationships/hyperlink" Target="http://discoverskillsbc.ca" TargetMode="External"/><Relationship Id="rId20" Type="http://schemas.openxmlformats.org/officeDocument/2006/relationships/hyperlink" Target="http://www.volunteer.ca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459A5E57F614181E6CBB9A16D6CA1" ma:contentTypeVersion="1" ma:contentTypeDescription="Create a new document." ma:contentTypeScope="" ma:versionID="f85e2906c57ccedb40f3f1e20f0823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FAF077-F38A-4141-9EF7-6687D9D8E358}"/>
</file>

<file path=customXml/itemProps2.xml><?xml version="1.0" encoding="utf-8"?>
<ds:datastoreItem xmlns:ds="http://schemas.openxmlformats.org/officeDocument/2006/customXml" ds:itemID="{3923485B-2DC7-4BDB-A733-E6DE1F57EDCF}"/>
</file>

<file path=customXml/itemProps3.xml><?xml version="1.0" encoding="utf-8"?>
<ds:datastoreItem xmlns:ds="http://schemas.openxmlformats.org/officeDocument/2006/customXml" ds:itemID="{D8E2B64F-E936-4862-B406-4A1A7DEDB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Steeves</dc:creator>
  <cp:lastModifiedBy>Lisa Koehler</cp:lastModifiedBy>
  <cp:revision>2</cp:revision>
  <cp:lastPrinted>2019-01-18T17:26:00Z</cp:lastPrinted>
  <dcterms:created xsi:type="dcterms:W3CDTF">2020-11-18T18:38:00Z</dcterms:created>
  <dcterms:modified xsi:type="dcterms:W3CDTF">2020-11-18T18:38:00Z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0x01010004B459A5E57F614181E6CBB9A16D6CA1</vt:lpwstr>
  </property>
</Properties>
</file>